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F3C9" w14:textId="77777777" w:rsidR="005C22CD" w:rsidRPr="00126DE8" w:rsidRDefault="005C22CD" w:rsidP="005C22CD">
      <w:pPr>
        <w:tabs>
          <w:tab w:val="left" w:pos="1620"/>
          <w:tab w:val="right" w:leader="dot" w:pos="7920"/>
        </w:tabs>
        <w:suppressAutoHyphens/>
        <w:ind w:left="1620" w:right="1710"/>
        <w:jc w:val="center"/>
        <w:rPr>
          <w:b/>
          <w:bCs/>
          <w:sz w:val="24"/>
          <w:szCs w:val="24"/>
        </w:rPr>
      </w:pPr>
      <w:r w:rsidRPr="00126DE8">
        <w:rPr>
          <w:b/>
          <w:bCs/>
          <w:sz w:val="24"/>
          <w:szCs w:val="24"/>
        </w:rPr>
        <w:t>HEALTH CARE PLAN SAMPLES, FORMS AND WEB LINKS</w:t>
      </w:r>
    </w:p>
    <w:p w14:paraId="7CC03E48" w14:textId="77777777" w:rsidR="005C22CD" w:rsidRPr="00126DE8" w:rsidRDefault="005C22CD" w:rsidP="005C22CD">
      <w:pPr>
        <w:tabs>
          <w:tab w:val="left" w:pos="1620"/>
          <w:tab w:val="left" w:pos="5760"/>
          <w:tab w:val="left" w:pos="5940"/>
          <w:tab w:val="left" w:pos="9270"/>
        </w:tabs>
        <w:ind w:left="1620" w:right="1710"/>
        <w:rPr>
          <w:b/>
          <w:sz w:val="24"/>
          <w:szCs w:val="24"/>
        </w:rPr>
      </w:pPr>
    </w:p>
    <w:p w14:paraId="76224F4E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</w:p>
    <w:p w14:paraId="1D496CFB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  <w:r w:rsidRPr="00694767" w:rsidDel="00DD491C">
        <w:rPr>
          <w:b/>
        </w:rPr>
        <w:t xml:space="preserve"> </w:t>
      </w:r>
      <w:r>
        <w:rPr>
          <w:b/>
        </w:rPr>
        <w:t>Blank Individualized Health Plan</w:t>
      </w:r>
    </w:p>
    <w:p w14:paraId="24E6A696" w14:textId="7304F6D0" w:rsidR="005C22CD" w:rsidRDefault="005C22CD" w:rsidP="005C22CD">
      <w:pPr>
        <w:tabs>
          <w:tab w:val="left" w:pos="1620"/>
        </w:tabs>
        <w:ind w:left="1620" w:right="1710"/>
      </w:pPr>
    </w:p>
    <w:p w14:paraId="3F919452" w14:textId="77777777" w:rsidR="005C22CD" w:rsidRDefault="005C22CD" w:rsidP="005C22CD">
      <w:pPr>
        <w:tabs>
          <w:tab w:val="left" w:pos="1620"/>
        </w:tabs>
        <w:ind w:left="1620" w:right="1710"/>
        <w:jc w:val="center"/>
      </w:pPr>
    </w:p>
    <w:p w14:paraId="4EF3E0BC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614"/>
        <w:gridCol w:w="1698"/>
        <w:gridCol w:w="1587"/>
        <w:gridCol w:w="2617"/>
        <w:gridCol w:w="1828"/>
      </w:tblGrid>
      <w:tr w:rsidR="005C22CD" w:rsidRPr="003453CB" w14:paraId="041D710B" w14:textId="77777777" w:rsidTr="00936A6A">
        <w:trPr>
          <w:trHeight w:val="2040"/>
        </w:trPr>
        <w:tc>
          <w:tcPr>
            <w:tcW w:w="2652" w:type="pct"/>
            <w:gridSpan w:val="3"/>
            <w:shd w:val="clear" w:color="auto" w:fill="auto"/>
            <w:noWrap/>
          </w:tcPr>
          <w:p w14:paraId="7D01690E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Name:</w:t>
            </w:r>
          </w:p>
          <w:p w14:paraId="3A283958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Address:</w:t>
            </w:r>
          </w:p>
          <w:p w14:paraId="342CB72B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Home Phone:</w:t>
            </w:r>
          </w:p>
          <w:p w14:paraId="327BAA10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 xml:space="preserve">Parent/Guardian: </w:t>
            </w:r>
          </w:p>
          <w:p w14:paraId="4D37FF8E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Day/Work Phone:</w:t>
            </w:r>
          </w:p>
          <w:p w14:paraId="7853B8F5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Healthcare Provider:</w:t>
            </w:r>
          </w:p>
          <w:p w14:paraId="3EEB8F0F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Provider's Phone:</w:t>
            </w:r>
          </w:p>
          <w:p w14:paraId="6DDBF642" w14:textId="77777777" w:rsidR="005C22CD" w:rsidRPr="003453CB" w:rsidRDefault="005C22CD" w:rsidP="00936A6A">
            <w:pPr>
              <w:rPr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IHP Written By:</w:t>
            </w:r>
          </w:p>
        </w:tc>
        <w:tc>
          <w:tcPr>
            <w:tcW w:w="2348" w:type="pct"/>
            <w:gridSpan w:val="2"/>
            <w:shd w:val="clear" w:color="auto" w:fill="auto"/>
            <w:noWrap/>
          </w:tcPr>
          <w:p w14:paraId="2A832A94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Birthdate:</w:t>
            </w:r>
          </w:p>
          <w:p w14:paraId="05053920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School:</w:t>
            </w:r>
          </w:p>
          <w:p w14:paraId="346D2D6F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Teacher/Counselor:</w:t>
            </w:r>
          </w:p>
          <w:p w14:paraId="5B74C6A0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Grade:</w:t>
            </w:r>
          </w:p>
          <w:p w14:paraId="29F4D705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IHP Date:</w:t>
            </w:r>
          </w:p>
          <w:p w14:paraId="30E9AE10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IEP Date:</w:t>
            </w:r>
          </w:p>
          <w:p w14:paraId="0FC76E16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Review Dates:</w:t>
            </w:r>
          </w:p>
          <w:p w14:paraId="70D70666" w14:textId="77777777" w:rsidR="005C22CD" w:rsidRPr="003453CB" w:rsidRDefault="005C22CD" w:rsidP="00936A6A">
            <w:pPr>
              <w:rPr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ICD-9 Codes:</w:t>
            </w:r>
          </w:p>
        </w:tc>
      </w:tr>
      <w:tr w:rsidR="005C22CD" w:rsidRPr="003453CB" w14:paraId="41941F36" w14:textId="77777777" w:rsidTr="00936A6A">
        <w:trPr>
          <w:trHeight w:val="270"/>
        </w:trPr>
        <w:tc>
          <w:tcPr>
            <w:tcW w:w="5000" w:type="pct"/>
            <w:gridSpan w:val="5"/>
            <w:shd w:val="clear" w:color="auto" w:fill="auto"/>
            <w:noWrap/>
          </w:tcPr>
          <w:p w14:paraId="78865B61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556C94C5" w14:textId="77777777" w:rsidR="005C22CD" w:rsidRPr="003453CB" w:rsidRDefault="005C22CD" w:rsidP="00936A6A">
            <w:pPr>
              <w:rPr>
                <w:sz w:val="18"/>
                <w:szCs w:val="18"/>
              </w:rPr>
            </w:pPr>
            <w:r w:rsidRPr="003453CB">
              <w:rPr>
                <w:b/>
                <w:bCs/>
                <w:i/>
                <w:iCs/>
                <w:sz w:val="18"/>
                <w:szCs w:val="18"/>
              </w:rPr>
              <w:t>The school nurse will provide periodic screening and emergency care as needed throughout the school year.</w:t>
            </w:r>
          </w:p>
        </w:tc>
      </w:tr>
      <w:tr w:rsidR="005C22CD" w:rsidRPr="003453CB" w14:paraId="2FC1A147" w14:textId="77777777" w:rsidTr="00936A6A">
        <w:trPr>
          <w:trHeight w:val="255"/>
        </w:trPr>
        <w:tc>
          <w:tcPr>
            <w:tcW w:w="4116" w:type="pct"/>
            <w:gridSpan w:val="4"/>
            <w:shd w:val="clear" w:color="auto" w:fill="auto"/>
            <w:noWrap/>
          </w:tcPr>
          <w:p w14:paraId="6A7E25B1" w14:textId="77777777" w:rsidR="005C22CD" w:rsidRPr="003453CB" w:rsidRDefault="005C22CD" w:rsidP="00936A6A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478F7A8" w14:textId="77777777" w:rsidR="005C22CD" w:rsidRPr="003453CB" w:rsidRDefault="005C22CD" w:rsidP="00936A6A">
            <w:pPr>
              <w:rPr>
                <w:sz w:val="18"/>
                <w:szCs w:val="18"/>
              </w:rPr>
            </w:pPr>
          </w:p>
        </w:tc>
      </w:tr>
      <w:tr w:rsidR="005C22CD" w:rsidRPr="003453CB" w14:paraId="7A230DB9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3254F1F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  <w:r w:rsidRPr="003453CB">
              <w:rPr>
                <w:b/>
                <w:bCs/>
                <w:sz w:val="18"/>
                <w:szCs w:val="18"/>
              </w:rPr>
              <w:t>Assessment Data</w:t>
            </w:r>
          </w:p>
        </w:tc>
        <w:tc>
          <w:tcPr>
            <w:tcW w:w="884" w:type="pct"/>
            <w:shd w:val="clear" w:color="auto" w:fill="auto"/>
            <w:noWrap/>
          </w:tcPr>
          <w:p w14:paraId="7FD27986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  <w:r w:rsidRPr="003453CB">
              <w:rPr>
                <w:b/>
                <w:bCs/>
                <w:sz w:val="18"/>
                <w:szCs w:val="18"/>
              </w:rPr>
              <w:t>Nursing Diagnosis</w:t>
            </w:r>
          </w:p>
        </w:tc>
        <w:tc>
          <w:tcPr>
            <w:tcW w:w="884" w:type="pct"/>
            <w:shd w:val="clear" w:color="auto" w:fill="auto"/>
            <w:noWrap/>
          </w:tcPr>
          <w:p w14:paraId="488CF4C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  <w:r w:rsidRPr="003453CB">
              <w:rPr>
                <w:b/>
                <w:bCs/>
                <w:sz w:val="18"/>
                <w:szCs w:val="18"/>
              </w:rPr>
              <w:t>Goals</w:t>
            </w:r>
          </w:p>
        </w:tc>
        <w:tc>
          <w:tcPr>
            <w:tcW w:w="1464" w:type="pct"/>
            <w:shd w:val="clear" w:color="auto" w:fill="auto"/>
            <w:noWrap/>
          </w:tcPr>
          <w:p w14:paraId="6296595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  <w:r w:rsidRPr="003453CB">
              <w:rPr>
                <w:b/>
                <w:bCs/>
                <w:sz w:val="18"/>
                <w:szCs w:val="18"/>
              </w:rPr>
              <w:t>Nursing Interventions</w:t>
            </w:r>
          </w:p>
        </w:tc>
        <w:tc>
          <w:tcPr>
            <w:tcW w:w="884" w:type="pct"/>
            <w:shd w:val="clear" w:color="auto" w:fill="auto"/>
            <w:noWrap/>
          </w:tcPr>
          <w:p w14:paraId="3CED6406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  <w:r w:rsidRPr="003453CB">
              <w:rPr>
                <w:b/>
                <w:bCs/>
                <w:sz w:val="18"/>
                <w:szCs w:val="18"/>
              </w:rPr>
              <w:t>Expected Outcomes</w:t>
            </w:r>
          </w:p>
        </w:tc>
      </w:tr>
      <w:tr w:rsidR="005C22CD" w:rsidRPr="003453CB" w14:paraId="031C8248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2DD2605A" w14:textId="77777777" w:rsidR="005C22CD" w:rsidRPr="003453CB" w:rsidRDefault="005C22CD" w:rsidP="00936A6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7AC7372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479AF668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1EEBD2B8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57FF95A3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6E93DFCF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77BEC57E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6CAB5B99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4E5F1D9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047BCFA7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1CD9E787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072911F3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39FE0A20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61D74643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1AAF73F9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5800E60E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358695AE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6337FF8C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4DA253AB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6770B065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692BF465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564BC17F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334B1A2D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1B932B19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76537778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7B1B4015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5F7671D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5DF9596F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41E8D07D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495487BF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77E90FD5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43114F98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A2765BF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2476F69A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2DF3DDA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7DA30E7A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4AE88307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54F78FD0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38550A76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317F19EC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74125064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2004B019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736F4BCA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FBB6CC3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2448295E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7F67BB49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4988CBF1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C22CD" w:rsidRPr="003453CB" w14:paraId="32EB5B3E" w14:textId="77777777" w:rsidTr="00936A6A">
        <w:trPr>
          <w:trHeight w:val="270"/>
        </w:trPr>
        <w:tc>
          <w:tcPr>
            <w:tcW w:w="884" w:type="pct"/>
            <w:shd w:val="clear" w:color="auto" w:fill="auto"/>
            <w:noWrap/>
          </w:tcPr>
          <w:p w14:paraId="6EE476DC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4DB0D693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14249A99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pct"/>
            <w:shd w:val="clear" w:color="auto" w:fill="auto"/>
            <w:noWrap/>
          </w:tcPr>
          <w:p w14:paraId="5B4BA736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4" w:type="pct"/>
            <w:shd w:val="clear" w:color="auto" w:fill="auto"/>
            <w:noWrap/>
          </w:tcPr>
          <w:p w14:paraId="005AB556" w14:textId="77777777" w:rsidR="005C22CD" w:rsidRPr="003453CB" w:rsidRDefault="005C22CD" w:rsidP="00936A6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0A181971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</w:p>
    <w:p w14:paraId="5994C397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</w:p>
    <w:p w14:paraId="3B2052E5" w14:textId="77777777" w:rsidR="005C22CD" w:rsidRDefault="005C22CD" w:rsidP="005C22CD">
      <w:pPr>
        <w:tabs>
          <w:tab w:val="left" w:pos="1620"/>
        </w:tabs>
        <w:ind w:left="1620" w:right="1710"/>
        <w:jc w:val="center"/>
        <w:rPr>
          <w:b/>
        </w:rPr>
      </w:pPr>
    </w:p>
    <w:p w14:paraId="38AA2979" w14:textId="77777777" w:rsidR="009B40E5" w:rsidRDefault="009B40E5"/>
    <w:sectPr w:rsidR="009B40E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31738" w14:textId="77777777" w:rsidR="00EB4FC6" w:rsidRDefault="00EB4FC6" w:rsidP="005C22CD">
      <w:r>
        <w:separator/>
      </w:r>
    </w:p>
  </w:endnote>
  <w:endnote w:type="continuationSeparator" w:id="0">
    <w:p w14:paraId="09AEEEFE" w14:textId="77777777" w:rsidR="00EB4FC6" w:rsidRDefault="00EB4FC6" w:rsidP="005C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5FD76" w14:textId="77777777" w:rsidR="00EB4FC6" w:rsidRDefault="00EB4FC6" w:rsidP="005C22CD">
      <w:r>
        <w:separator/>
      </w:r>
    </w:p>
  </w:footnote>
  <w:footnote w:type="continuationSeparator" w:id="0">
    <w:p w14:paraId="47BDC02E" w14:textId="77777777" w:rsidR="00EB4FC6" w:rsidRDefault="00EB4FC6" w:rsidP="005C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86D6" w14:textId="018EDD11" w:rsidR="005C22CD" w:rsidRDefault="005C22CD" w:rsidP="005C22CD">
    <w:pPr>
      <w:pStyle w:val="Header"/>
      <w:jc w:val="center"/>
    </w:pPr>
    <w:r>
      <w:t>Sample Healthcare Plan – Blank Individualized Health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CD"/>
    <w:rsid w:val="005C22CD"/>
    <w:rsid w:val="009B40E5"/>
    <w:rsid w:val="00EB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5F16B"/>
  <w15:chartTrackingRefBased/>
  <w15:docId w15:val="{D766788C-849E-4691-AA6A-C0F205A8D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2CD"/>
    <w:pPr>
      <w:widowControl w:val="0"/>
      <w:spacing w:after="0" w:line="240" w:lineRule="auto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22CD"/>
    <w:pPr>
      <w:widowControl/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5C22CD"/>
  </w:style>
  <w:style w:type="paragraph" w:styleId="Footer">
    <w:name w:val="footer"/>
    <w:basedOn w:val="Normal"/>
    <w:link w:val="FooterChar"/>
    <w:uiPriority w:val="99"/>
    <w:unhideWhenUsed/>
    <w:rsid w:val="005C22CD"/>
    <w:pPr>
      <w:widowControl/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5C2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Crista Pierce</dc:creator>
  <cp:keywords/>
  <dc:description/>
  <cp:lastModifiedBy>Crista Pierce</cp:lastModifiedBy>
  <cp:revision>1</cp:revision>
  <dcterms:created xsi:type="dcterms:W3CDTF">2022-07-13T18:18:00Z</dcterms:created>
  <dcterms:modified xsi:type="dcterms:W3CDTF">2022-07-13T18:20:00Z</dcterms:modified>
</cp:coreProperties>
</file>